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3AC8C7F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4E6E52">
        <w:rPr>
          <w:b/>
          <w:bCs/>
        </w:rPr>
        <w:t>Sunday, January 16, 2022</w:t>
      </w:r>
    </w:p>
    <w:p w14:paraId="656925F5" w14:textId="0DE207FE" w:rsidR="006D632D" w:rsidRDefault="006D632D"/>
    <w:p w14:paraId="33594289" w14:textId="3F13D71B" w:rsidR="006D632D" w:rsidRDefault="006D632D" w:rsidP="006D632D">
      <w:pPr>
        <w:spacing w:line="480" w:lineRule="auto"/>
      </w:pPr>
      <w:r>
        <w:t xml:space="preserve">Hymn: </w:t>
      </w:r>
      <w:r w:rsidR="009C4A3F">
        <w:t>“God of Grace and God of Glory” #332 #1,3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3A9F54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23432">
        <w:t>“He’s Got the Whole World in His Hands” – Les Marsh</w:t>
      </w:r>
    </w:p>
    <w:p w14:paraId="12C09702" w14:textId="711F02D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A01AE5F" w14:textId="77777777" w:rsidR="00923432" w:rsidRPr="00923432" w:rsidRDefault="00923432" w:rsidP="00923432">
      <w:pPr>
        <w:rPr>
          <w:b/>
        </w:rPr>
      </w:pPr>
      <w:r w:rsidRPr="00923432">
        <w:t>What a beautiful thing to be called to worship!</w:t>
      </w:r>
      <w:r w:rsidRPr="00923432">
        <w:br/>
      </w:r>
      <w:r w:rsidRPr="00923432">
        <w:rPr>
          <w:b/>
        </w:rPr>
        <w:t>What a gift to come together in praise!</w:t>
      </w:r>
      <w:r w:rsidRPr="00923432">
        <w:br/>
        <w:t xml:space="preserve">We are different people with different lives and different stories. </w:t>
      </w:r>
      <w:r w:rsidRPr="00923432">
        <w:br/>
      </w:r>
      <w:r w:rsidRPr="00923432">
        <w:rPr>
          <w:b/>
        </w:rPr>
        <w:t xml:space="preserve">But, in Christ, we are one. </w:t>
      </w:r>
      <w:r w:rsidRPr="00923432">
        <w:br/>
        <w:t xml:space="preserve">So, as one, we come and worship our God. </w:t>
      </w:r>
      <w:r w:rsidRPr="00923432">
        <w:br/>
      </w:r>
      <w:r w:rsidRPr="00923432">
        <w:rPr>
          <w:b/>
        </w:rPr>
        <w:t xml:space="preserve">As one, we set aside our differences, and focus on our shared identity in Christ. </w:t>
      </w:r>
      <w:r w:rsidRPr="00923432">
        <w:br/>
        <w:t xml:space="preserve">Let us come together in worship. </w:t>
      </w:r>
      <w:r w:rsidRPr="00923432">
        <w:br/>
      </w:r>
      <w:r w:rsidRPr="00923432">
        <w:rPr>
          <w:b/>
        </w:rPr>
        <w:t xml:space="preserve">Let us come together in praise. </w:t>
      </w:r>
      <w:r w:rsidRPr="00923432">
        <w:br/>
        <w:t xml:space="preserve">Let us come together because we are one in Him. </w:t>
      </w:r>
      <w:r w:rsidRPr="00923432">
        <w:br/>
      </w:r>
      <w:r w:rsidRPr="00923432">
        <w:rPr>
          <w:b/>
        </w:rPr>
        <w:t>Join now in worship.</w:t>
      </w:r>
    </w:p>
    <w:p w14:paraId="4DBDAEC0" w14:textId="77777777" w:rsidR="00923432" w:rsidRDefault="00923432" w:rsidP="0092343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5CD186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9C4A3F">
        <w:t>Isaiah 62:1-5 – Ethel Graham</w:t>
      </w:r>
    </w:p>
    <w:p w14:paraId="135D50AB" w14:textId="733ECAA6" w:rsidR="006D632D" w:rsidRDefault="006D632D" w:rsidP="006D632D">
      <w:pPr>
        <w:spacing w:line="480" w:lineRule="auto"/>
      </w:pPr>
      <w:r>
        <w:t>Children’s Message</w:t>
      </w:r>
      <w:r w:rsidR="00863058">
        <w:t xml:space="preserve"> – Laureen Galayda</w:t>
      </w:r>
    </w:p>
    <w:p w14:paraId="2CC16F79" w14:textId="4F932917" w:rsidR="007C794E" w:rsidRDefault="007C794E" w:rsidP="006D632D">
      <w:pPr>
        <w:spacing w:line="480" w:lineRule="auto"/>
      </w:pPr>
      <w:r>
        <w:t>Praise</w:t>
      </w:r>
      <w:r w:rsidR="003B0732">
        <w:t xml:space="preserve">: </w:t>
      </w:r>
      <w:r w:rsidR="00165682">
        <w:t xml:space="preserve">“The Road </w:t>
      </w:r>
      <w:proofErr w:type="gramStart"/>
      <w:r w:rsidR="00B33D64">
        <w:t>From</w:t>
      </w:r>
      <w:proofErr w:type="gramEnd"/>
      <w:r w:rsidR="00165682">
        <w:t xml:space="preserve"> Selma by Rev. Dr. Martin King, Jr.”</w:t>
      </w:r>
      <w:r w:rsidR="00AD777B">
        <w:t xml:space="preserve"> – Darlene Steele</w:t>
      </w:r>
    </w:p>
    <w:p w14:paraId="12BCD357" w14:textId="1AF52120" w:rsidR="006D632D" w:rsidRDefault="006D632D" w:rsidP="006D632D">
      <w:pPr>
        <w:spacing w:line="480" w:lineRule="auto"/>
      </w:pPr>
      <w:r>
        <w:t xml:space="preserve">Scripture: </w:t>
      </w:r>
      <w:r w:rsidR="00863058">
        <w:t>John 2:1-11</w:t>
      </w:r>
    </w:p>
    <w:p w14:paraId="5E036D6C" w14:textId="6B0221F9" w:rsidR="00F2393F" w:rsidRDefault="006D632D" w:rsidP="006D632D">
      <w:pPr>
        <w:spacing w:line="480" w:lineRule="auto"/>
      </w:pPr>
      <w:r>
        <w:t xml:space="preserve">Sermon: </w:t>
      </w:r>
      <w:r w:rsidR="00863058">
        <w:t>“Fill the Jars with Water” – Pastor Sharon</w:t>
      </w:r>
    </w:p>
    <w:p w14:paraId="5BC21997" w14:textId="0F79E03D" w:rsidR="007C794E" w:rsidRDefault="00D94071" w:rsidP="006D632D">
      <w:pPr>
        <w:spacing w:line="480" w:lineRule="auto"/>
      </w:pPr>
      <w:r>
        <w:t xml:space="preserve">Hymn: </w:t>
      </w:r>
      <w:r w:rsidR="004E6E52">
        <w:t>“There’s Something About That Name” #175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6973FDC1" w:rsidR="004C77B6" w:rsidRDefault="00325832" w:rsidP="006D632D">
      <w:pPr>
        <w:spacing w:line="480" w:lineRule="auto"/>
      </w:pPr>
      <w:r>
        <w:t xml:space="preserve">Hymn: </w:t>
      </w:r>
      <w:r w:rsidR="004E6E52">
        <w:t>“Jesus Loves Even Me” #456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6A0E6021" w:rsidR="009A593B" w:rsidRDefault="009A593B" w:rsidP="006D632D">
      <w:pPr>
        <w:spacing w:line="480" w:lineRule="auto"/>
      </w:pPr>
      <w:r>
        <w:t>Postlude:</w:t>
      </w:r>
      <w:r w:rsidR="004E6E52">
        <w:t xml:space="preserve"> “Lift Every Voice and Sing” – Les Marsh</w:t>
      </w:r>
    </w:p>
    <w:p w14:paraId="448ABFE8" w14:textId="19F11308" w:rsidR="00165682" w:rsidRDefault="00165682" w:rsidP="006D632D">
      <w:pPr>
        <w:spacing w:line="480" w:lineRule="auto"/>
      </w:pPr>
    </w:p>
    <w:p w14:paraId="3C68FD2B" w14:textId="77777777" w:rsidR="00165682" w:rsidRPr="00165682" w:rsidRDefault="00165682" w:rsidP="0016568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165682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62:1-5</w:t>
      </w:r>
    </w:p>
    <w:p w14:paraId="22C51FEF" w14:textId="77777777" w:rsidR="00165682" w:rsidRPr="00165682" w:rsidRDefault="00165682" w:rsidP="00165682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165682">
        <w:rPr>
          <w:rFonts w:eastAsia="Times New Roman" w:cs="Times New Roman"/>
          <w:color w:val="666666"/>
          <w:sz w:val="54"/>
          <w:szCs w:val="54"/>
        </w:rPr>
        <w:t>62</w:t>
      </w:r>
      <w:r w:rsidRPr="00165682">
        <w:rPr>
          <w:rFonts w:eastAsia="Times New Roman" w:cs="Times New Roman"/>
          <w:color w:val="010000"/>
          <w:sz w:val="27"/>
          <w:szCs w:val="27"/>
        </w:rPr>
        <w:t>For Zion’s sake I will not keep silent, and for Jerusalem’s sake I will not rest, until her vindication shines out like the dawn, and her salvation like a burning torch. </w:t>
      </w:r>
      <w:r w:rsidRPr="00165682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165682">
        <w:rPr>
          <w:rFonts w:eastAsia="Times New Roman" w:cs="Times New Roman"/>
          <w:color w:val="010000"/>
          <w:sz w:val="27"/>
          <w:szCs w:val="27"/>
        </w:rPr>
        <w:t>The nations shall see your vindication, and all the kings your glory; and you shall be called by a new name that the mouth of the </w:t>
      </w:r>
      <w:r w:rsidRPr="0016568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5682">
        <w:rPr>
          <w:rFonts w:eastAsia="Times New Roman" w:cs="Times New Roman"/>
          <w:color w:val="010000"/>
          <w:sz w:val="27"/>
          <w:szCs w:val="27"/>
        </w:rPr>
        <w:t> will give. </w:t>
      </w:r>
      <w:r w:rsidRPr="00165682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165682">
        <w:rPr>
          <w:rFonts w:eastAsia="Times New Roman" w:cs="Times New Roman"/>
          <w:color w:val="010000"/>
          <w:sz w:val="27"/>
          <w:szCs w:val="27"/>
        </w:rPr>
        <w:t>You shall be a crown of beauty in the hand of the </w:t>
      </w:r>
      <w:r w:rsidRPr="0016568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5682">
        <w:rPr>
          <w:rFonts w:eastAsia="Times New Roman" w:cs="Times New Roman"/>
          <w:color w:val="010000"/>
          <w:sz w:val="27"/>
          <w:szCs w:val="27"/>
        </w:rPr>
        <w:t>, and a royal diadem in the hand of your God. </w:t>
      </w:r>
      <w:r w:rsidRPr="00165682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165682">
        <w:rPr>
          <w:rFonts w:eastAsia="Times New Roman" w:cs="Times New Roman"/>
          <w:color w:val="010000"/>
          <w:sz w:val="27"/>
          <w:szCs w:val="27"/>
        </w:rPr>
        <w:t>You shall no more be termed Forsaken, and your land shall no more be termed Desolate; but you shall be called My Delight Is in Her, and your land Married; for the </w:t>
      </w:r>
      <w:r w:rsidRPr="0016568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165682">
        <w:rPr>
          <w:rFonts w:eastAsia="Times New Roman" w:cs="Times New Roman"/>
          <w:color w:val="010000"/>
          <w:sz w:val="27"/>
          <w:szCs w:val="27"/>
        </w:rPr>
        <w:t> delights in you, and your land shall be married. </w:t>
      </w:r>
      <w:r w:rsidRPr="00165682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165682">
        <w:rPr>
          <w:rFonts w:eastAsia="Times New Roman" w:cs="Times New Roman"/>
          <w:color w:val="010000"/>
          <w:sz w:val="27"/>
          <w:szCs w:val="27"/>
        </w:rPr>
        <w:t>For as a young man marries a young woman, so shall your builder marry you, and as the bridegroom rejoices over the bride, so shall your God rejoice over you.</w:t>
      </w:r>
    </w:p>
    <w:p w14:paraId="158E59AB" w14:textId="77777777" w:rsidR="00165682" w:rsidRDefault="00165682" w:rsidP="006D632D">
      <w:pPr>
        <w:spacing w:line="480" w:lineRule="auto"/>
      </w:pPr>
    </w:p>
    <w:sectPr w:rsidR="00165682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65682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6E52"/>
    <w:rsid w:val="004E7EBD"/>
    <w:rsid w:val="00521FB1"/>
    <w:rsid w:val="006D632D"/>
    <w:rsid w:val="00744547"/>
    <w:rsid w:val="007C794E"/>
    <w:rsid w:val="00826BAB"/>
    <w:rsid w:val="00845D3C"/>
    <w:rsid w:val="00863058"/>
    <w:rsid w:val="00923432"/>
    <w:rsid w:val="00961D0B"/>
    <w:rsid w:val="00991EC3"/>
    <w:rsid w:val="009A593B"/>
    <w:rsid w:val="009C4A3F"/>
    <w:rsid w:val="00A20047"/>
    <w:rsid w:val="00AB43F0"/>
    <w:rsid w:val="00AD777B"/>
    <w:rsid w:val="00AE34E7"/>
    <w:rsid w:val="00AF1814"/>
    <w:rsid w:val="00B33D6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B5A9C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2022-01-12T17:15:00Z</cp:lastPrinted>
  <dcterms:created xsi:type="dcterms:W3CDTF">2022-01-15T20:59:00Z</dcterms:created>
  <dcterms:modified xsi:type="dcterms:W3CDTF">2022-01-15T20:59:00Z</dcterms:modified>
</cp:coreProperties>
</file>