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E589670" w:rsidR="00E22B8F" w:rsidRDefault="006D632D" w:rsidP="00067E61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067E61">
        <w:rPr>
          <w:b/>
          <w:bCs/>
        </w:rPr>
        <w:t>November 29, 2020</w:t>
      </w:r>
    </w:p>
    <w:p w14:paraId="179003AF" w14:textId="279F67CD" w:rsidR="00067E61" w:rsidRPr="00067E61" w:rsidRDefault="00067E61" w:rsidP="00067E61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067E61">
        <w:rPr>
          <w:rFonts w:ascii="Monotype Corsiva" w:hAnsi="Monotype Corsiva"/>
          <w:b/>
          <w:bCs/>
          <w:sz w:val="40"/>
          <w:szCs w:val="40"/>
        </w:rPr>
        <w:t>First Sunday of Advent</w:t>
      </w:r>
    </w:p>
    <w:p w14:paraId="33594289" w14:textId="3F1C5C6C" w:rsidR="006D632D" w:rsidRDefault="006D632D" w:rsidP="006D632D">
      <w:pPr>
        <w:spacing w:line="480" w:lineRule="auto"/>
      </w:pPr>
      <w:r>
        <w:t xml:space="preserve">Hymn: </w:t>
      </w:r>
      <w:r w:rsidR="00067E61">
        <w:t>“O Come, O Come, Emmanuel” #120 vs. 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FDC714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67E61">
        <w:t>“Jesu, Joy of Man’s Desiring” – Les Marsh</w:t>
      </w:r>
    </w:p>
    <w:p w14:paraId="56F34D98" w14:textId="68237F35" w:rsidR="00067E61" w:rsidRDefault="00067E61" w:rsidP="006D632D">
      <w:pPr>
        <w:spacing w:line="480" w:lineRule="auto"/>
      </w:pPr>
      <w:r>
        <w:t>Lighting of the First Advent Candle</w:t>
      </w:r>
    </w:p>
    <w:p w14:paraId="12C09702" w14:textId="12166E9F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9394B6F" w14:textId="77777777" w:rsidR="00067E61" w:rsidRPr="00067E61" w:rsidRDefault="00067E61" w:rsidP="00067E61">
      <w:r w:rsidRPr="00067E61">
        <w:t>A path to our God,</w:t>
      </w:r>
      <w:r w:rsidRPr="00067E61">
        <w:br/>
      </w:r>
      <w:r w:rsidRPr="00067E61">
        <w:rPr>
          <w:b/>
          <w:bCs/>
        </w:rPr>
        <w:t>Winding through the ordinary,</w:t>
      </w:r>
      <w:r w:rsidRPr="00067E61">
        <w:rPr>
          <w:b/>
          <w:bCs/>
        </w:rPr>
        <w:br/>
      </w:r>
      <w:r w:rsidRPr="00067E61">
        <w:t>Weaving through the busyness,</w:t>
      </w:r>
      <w:r w:rsidRPr="00067E61">
        <w:br/>
      </w:r>
      <w:r w:rsidRPr="00067E61">
        <w:rPr>
          <w:b/>
          <w:bCs/>
        </w:rPr>
        <w:t>Overcoming roadblocks and detours.</w:t>
      </w:r>
      <w:r w:rsidRPr="00067E61">
        <w:rPr>
          <w:b/>
          <w:bCs/>
        </w:rPr>
        <w:br/>
      </w:r>
      <w:r w:rsidRPr="00067E61">
        <w:t>A way to go home,</w:t>
      </w:r>
      <w:r w:rsidRPr="00067E61">
        <w:br/>
      </w:r>
      <w:r w:rsidRPr="00067E61">
        <w:rPr>
          <w:b/>
          <w:bCs/>
        </w:rPr>
        <w:t>Leaving the past in the past,</w:t>
      </w:r>
      <w:r w:rsidRPr="00067E61">
        <w:rPr>
          <w:b/>
          <w:bCs/>
        </w:rPr>
        <w:br/>
      </w:r>
      <w:r w:rsidRPr="00067E61">
        <w:t>Moving from darkness and exile,</w:t>
      </w:r>
      <w:r w:rsidRPr="00067E61">
        <w:br/>
      </w:r>
      <w:r w:rsidRPr="00067E61">
        <w:rPr>
          <w:b/>
          <w:bCs/>
        </w:rPr>
        <w:t>Coming into the light.</w:t>
      </w:r>
      <w:r w:rsidRPr="00067E61">
        <w:rPr>
          <w:b/>
          <w:bCs/>
        </w:rPr>
        <w:br/>
      </w:r>
      <w:r w:rsidRPr="00067E61">
        <w:t>Advent is a path to our God,</w:t>
      </w:r>
    </w:p>
    <w:p w14:paraId="260FD3AB" w14:textId="77777777" w:rsidR="00067E61" w:rsidRPr="00067E61" w:rsidRDefault="00067E61" w:rsidP="00067E61">
      <w:r w:rsidRPr="00067E61">
        <w:rPr>
          <w:b/>
          <w:bCs/>
        </w:rPr>
        <w:t>A way to come home,</w:t>
      </w:r>
      <w:r w:rsidRPr="00067E61">
        <w:rPr>
          <w:b/>
          <w:bCs/>
        </w:rPr>
        <w:br/>
      </w:r>
      <w:r w:rsidRPr="00067E61">
        <w:t>A discovery of God's voice:</w:t>
      </w:r>
    </w:p>
    <w:p w14:paraId="48380D2E" w14:textId="77777777" w:rsidR="00067E61" w:rsidRPr="00067E61" w:rsidRDefault="00067E61" w:rsidP="00067E61">
      <w:pPr>
        <w:rPr>
          <w:b/>
          <w:bCs/>
          <w:i/>
        </w:rPr>
      </w:pPr>
      <w:r w:rsidRPr="00067E61">
        <w:rPr>
          <w:b/>
          <w:bCs/>
          <w:i/>
        </w:rPr>
        <w:t>All: Rejoice, rejoice. God is with us!</w:t>
      </w:r>
    </w:p>
    <w:p w14:paraId="019E8BA1" w14:textId="77777777" w:rsidR="00067E61" w:rsidRDefault="00067E61" w:rsidP="00067E6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6B004A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67E61">
        <w:t>Isaiah 64:1-9</w:t>
      </w:r>
      <w:r w:rsidR="003E18F9">
        <w:t xml:space="preserve"> – Barbara McKay</w:t>
      </w:r>
    </w:p>
    <w:p w14:paraId="135D50AB" w14:textId="60DF7E57" w:rsidR="006D632D" w:rsidRDefault="006D632D" w:rsidP="006D632D">
      <w:pPr>
        <w:spacing w:line="480" w:lineRule="auto"/>
      </w:pPr>
      <w:r>
        <w:t>Children’s Message</w:t>
      </w:r>
      <w:r w:rsidR="00067E61">
        <w:t xml:space="preserve"> – Laureen Galayda</w:t>
      </w:r>
    </w:p>
    <w:p w14:paraId="2CC16F79" w14:textId="487353BA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67E61">
        <w:t>“Watchm</w:t>
      </w:r>
      <w:r w:rsidR="002C18A4">
        <w:t>a</w:t>
      </w:r>
      <w:r w:rsidR="00067E61">
        <w:t xml:space="preserve">n, Tell </w:t>
      </w:r>
      <w:r w:rsidR="002C18A4">
        <w:t>Us of the Night” – Les Marsh</w:t>
      </w:r>
    </w:p>
    <w:p w14:paraId="12BCD357" w14:textId="228809EE" w:rsidR="006D632D" w:rsidRDefault="006D632D" w:rsidP="006D632D">
      <w:pPr>
        <w:spacing w:line="480" w:lineRule="auto"/>
      </w:pPr>
      <w:r>
        <w:t xml:space="preserve">Scripture: </w:t>
      </w:r>
      <w:r w:rsidR="002C18A4">
        <w:t>Mark 13:24-37</w:t>
      </w:r>
    </w:p>
    <w:p w14:paraId="02C131F1" w14:textId="6A5885AD" w:rsidR="006D632D" w:rsidRDefault="006D632D" w:rsidP="006D632D">
      <w:pPr>
        <w:spacing w:line="480" w:lineRule="auto"/>
      </w:pPr>
      <w:r>
        <w:t xml:space="preserve">Sermon: </w:t>
      </w:r>
      <w:r w:rsidR="002C18A4">
        <w:t>“He Is Near” – Pastor Sharon</w:t>
      </w:r>
    </w:p>
    <w:p w14:paraId="013BF99B" w14:textId="3FE4C2DB" w:rsidR="00A9001D" w:rsidRDefault="00A9001D" w:rsidP="00A9001D">
      <w:pPr>
        <w:spacing w:line="480" w:lineRule="auto"/>
      </w:pPr>
      <w:r>
        <w:t xml:space="preserve">Hymn: </w:t>
      </w:r>
      <w:r w:rsidR="002C18A4">
        <w:t>“Come, Thou Long Expected Jesus” #121</w:t>
      </w:r>
    </w:p>
    <w:p w14:paraId="76D669FF" w14:textId="6CE0FA8D" w:rsidR="00A9001D" w:rsidRDefault="00A9001D" w:rsidP="006D632D">
      <w:pPr>
        <w:spacing w:line="480" w:lineRule="auto"/>
      </w:pPr>
      <w:r>
        <w:t>Prayer Tim</w:t>
      </w:r>
      <w:r w:rsidR="002C18A4">
        <w:t>e</w:t>
      </w:r>
    </w:p>
    <w:p w14:paraId="68506FBA" w14:textId="54C34789" w:rsidR="00E81370" w:rsidRDefault="00A9001D" w:rsidP="00A9001D">
      <w:pPr>
        <w:spacing w:line="480" w:lineRule="auto"/>
      </w:pPr>
      <w:r>
        <w:t xml:space="preserve">Hymn: </w:t>
      </w:r>
      <w:r w:rsidR="002C18A4">
        <w:t>“He Started the Whole World Singing” #141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0152D9F0" w:rsidR="004F295C" w:rsidRDefault="004F295C" w:rsidP="00A9001D">
      <w:pPr>
        <w:spacing w:line="480" w:lineRule="auto"/>
      </w:pPr>
      <w:r>
        <w:t xml:space="preserve">Postlude: </w:t>
      </w:r>
      <w:r w:rsidR="002C18A4">
        <w:t>“Ode to Joy” – Les Marsh</w:t>
      </w:r>
    </w:p>
    <w:p w14:paraId="4350CF6B" w14:textId="77777777" w:rsidR="00EB2198" w:rsidRPr="00EB2198" w:rsidRDefault="00EB2198" w:rsidP="00EB219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EB219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64:1-9</w:t>
      </w:r>
    </w:p>
    <w:p w14:paraId="0E320574" w14:textId="77777777" w:rsidR="00EB2198" w:rsidRPr="00EB2198" w:rsidRDefault="00EB2198" w:rsidP="00EB219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2198">
        <w:rPr>
          <w:rFonts w:eastAsia="Times New Roman" w:cs="Times New Roman"/>
          <w:color w:val="666666"/>
          <w:sz w:val="54"/>
          <w:szCs w:val="54"/>
        </w:rPr>
        <w:t>64</w:t>
      </w:r>
      <w:r w:rsidRPr="00EB2198">
        <w:rPr>
          <w:rFonts w:eastAsia="Times New Roman" w:cs="Times New Roman"/>
          <w:color w:val="010000"/>
          <w:sz w:val="27"/>
          <w:szCs w:val="27"/>
        </w:rPr>
        <w:t>O that you would tear open the heavens and come down, so that the mountains would quake at your presence—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EB2198">
        <w:rPr>
          <w:rFonts w:eastAsia="Times New Roman" w:cs="Times New Roman"/>
          <w:color w:val="010000"/>
          <w:sz w:val="27"/>
          <w:szCs w:val="27"/>
        </w:rPr>
        <w:t>as when fire kindles brushwood and the fire causes water to boil— to make your name known to your adversaries, so that the nations might tremble at your presence!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EB2198">
        <w:rPr>
          <w:rFonts w:eastAsia="Times New Roman" w:cs="Times New Roman"/>
          <w:color w:val="010000"/>
          <w:sz w:val="27"/>
          <w:szCs w:val="27"/>
        </w:rPr>
        <w:t>When you did awesome deeds that we did not expect, you came down, the mountains quaked at your presence.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EB2198">
        <w:rPr>
          <w:rFonts w:eastAsia="Times New Roman" w:cs="Times New Roman"/>
          <w:color w:val="010000"/>
          <w:sz w:val="27"/>
          <w:szCs w:val="27"/>
        </w:rPr>
        <w:t>From ages past no one has heard, no ear has perceived, no eye has seen any God besides you, who works for those who wait for him.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EB2198">
        <w:rPr>
          <w:rFonts w:eastAsia="Times New Roman" w:cs="Times New Roman"/>
          <w:color w:val="010000"/>
          <w:sz w:val="27"/>
          <w:szCs w:val="27"/>
        </w:rPr>
        <w:t xml:space="preserve">You meet those who gladly do right, those who remember you in your ways. But you were angry, and we sinned; because you hid </w:t>
      </w:r>
      <w:proofErr w:type="gramStart"/>
      <w:r w:rsidRPr="00EB2198">
        <w:rPr>
          <w:rFonts w:eastAsia="Times New Roman" w:cs="Times New Roman"/>
          <w:color w:val="010000"/>
          <w:sz w:val="27"/>
          <w:szCs w:val="27"/>
        </w:rPr>
        <w:t>yourself</w:t>
      </w:r>
      <w:proofErr w:type="gramEnd"/>
      <w:r w:rsidRPr="00EB2198">
        <w:rPr>
          <w:rFonts w:eastAsia="Times New Roman" w:cs="Times New Roman"/>
          <w:color w:val="010000"/>
          <w:sz w:val="27"/>
          <w:szCs w:val="27"/>
        </w:rPr>
        <w:t xml:space="preserve"> we transgressed.</w:t>
      </w:r>
    </w:p>
    <w:p w14:paraId="3007F4DB" w14:textId="77777777" w:rsidR="00EB2198" w:rsidRPr="00EB2198" w:rsidRDefault="00EB2198" w:rsidP="00EB219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EB2198">
        <w:rPr>
          <w:rFonts w:eastAsia="Times New Roman" w:cs="Times New Roman"/>
          <w:color w:val="010000"/>
          <w:sz w:val="27"/>
          <w:szCs w:val="27"/>
        </w:rPr>
        <w:t>We have all become like one who is unclean, and all our righteous deeds are like a filthy cloth. We all fade like a leaf, and our iniquities, like the wind, take us away.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EB2198">
        <w:rPr>
          <w:rFonts w:eastAsia="Times New Roman" w:cs="Times New Roman"/>
          <w:color w:val="010000"/>
          <w:sz w:val="27"/>
          <w:szCs w:val="27"/>
        </w:rPr>
        <w:t xml:space="preserve">There is no one who calls on your </w:t>
      </w:r>
      <w:proofErr w:type="gramStart"/>
      <w:r w:rsidRPr="00EB2198">
        <w:rPr>
          <w:rFonts w:eastAsia="Times New Roman" w:cs="Times New Roman"/>
          <w:color w:val="010000"/>
          <w:sz w:val="27"/>
          <w:szCs w:val="27"/>
        </w:rPr>
        <w:t>name, or</w:t>
      </w:r>
      <w:proofErr w:type="gramEnd"/>
      <w:r w:rsidRPr="00EB2198">
        <w:rPr>
          <w:rFonts w:eastAsia="Times New Roman" w:cs="Times New Roman"/>
          <w:color w:val="010000"/>
          <w:sz w:val="27"/>
          <w:szCs w:val="27"/>
        </w:rPr>
        <w:t xml:space="preserve"> attempts to take hold of you; for you have hidden your face from us, and have delivered us into the hand of our iniquity.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EB2198">
        <w:rPr>
          <w:rFonts w:eastAsia="Times New Roman" w:cs="Times New Roman"/>
          <w:color w:val="010000"/>
          <w:sz w:val="27"/>
          <w:szCs w:val="27"/>
        </w:rPr>
        <w:t>Yet, O </w:t>
      </w:r>
      <w:r w:rsidRPr="00EB219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B2198">
        <w:rPr>
          <w:rFonts w:eastAsia="Times New Roman" w:cs="Times New Roman"/>
          <w:color w:val="010000"/>
          <w:sz w:val="27"/>
          <w:szCs w:val="27"/>
        </w:rPr>
        <w:t>, you are our Father; we are the clay, and you are our potter; we are all the work of your hand. </w:t>
      </w:r>
      <w:r w:rsidRPr="00EB219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EB2198">
        <w:rPr>
          <w:rFonts w:eastAsia="Times New Roman" w:cs="Times New Roman"/>
          <w:color w:val="010000"/>
          <w:sz w:val="27"/>
          <w:szCs w:val="27"/>
        </w:rPr>
        <w:t>Do not be exceedingly angry, O </w:t>
      </w:r>
      <w:r w:rsidRPr="00EB219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B2198">
        <w:rPr>
          <w:rFonts w:eastAsia="Times New Roman" w:cs="Times New Roman"/>
          <w:color w:val="010000"/>
          <w:sz w:val="27"/>
          <w:szCs w:val="27"/>
        </w:rPr>
        <w:t>, and do not remember iniquity forever. Now consider, we are all your people.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067E6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67E61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2C18A4"/>
    <w:rsid w:val="00325832"/>
    <w:rsid w:val="003358CC"/>
    <w:rsid w:val="00355C0C"/>
    <w:rsid w:val="003774E9"/>
    <w:rsid w:val="003B0732"/>
    <w:rsid w:val="003C73DF"/>
    <w:rsid w:val="003D05B5"/>
    <w:rsid w:val="003D2302"/>
    <w:rsid w:val="003E18F9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B53281"/>
    <w:rsid w:val="00B953DE"/>
    <w:rsid w:val="00BA1982"/>
    <w:rsid w:val="00BD5242"/>
    <w:rsid w:val="00C515A4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B2198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2020-11-25T15:58:00Z</cp:lastPrinted>
  <dcterms:created xsi:type="dcterms:W3CDTF">2020-11-28T15:01:00Z</dcterms:created>
  <dcterms:modified xsi:type="dcterms:W3CDTF">2020-11-28T15:01:00Z</dcterms:modified>
</cp:coreProperties>
</file>